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13" w:rsidRPr="0020679C" w:rsidRDefault="00A26913" w:rsidP="00270230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val="et-EE"/>
        </w:rPr>
      </w:pPr>
    </w:p>
    <w:p w:rsidR="00270230" w:rsidRPr="0020679C" w:rsidRDefault="007962A8" w:rsidP="00270230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b/>
          <w:sz w:val="20"/>
          <w:szCs w:val="20"/>
          <w:lang w:val="et-EE"/>
        </w:rPr>
        <w:t>0</w:t>
      </w:r>
      <w:r w:rsidR="00A97F9D">
        <w:rPr>
          <w:rFonts w:ascii="Times New Roman" w:eastAsia="Times New Roman" w:hAnsi="Times New Roman"/>
          <w:b/>
          <w:sz w:val="20"/>
          <w:szCs w:val="20"/>
          <w:lang w:val="et-EE"/>
        </w:rPr>
        <w:t>8</w:t>
      </w:r>
      <w:r w:rsidR="00270230" w:rsidRPr="0020679C">
        <w:rPr>
          <w:rFonts w:ascii="Times New Roman" w:eastAsia="Times New Roman" w:hAnsi="Times New Roman"/>
          <w:b/>
          <w:sz w:val="20"/>
          <w:szCs w:val="20"/>
          <w:lang w:val="et-EE"/>
        </w:rPr>
        <w:t>.201</w:t>
      </w:r>
      <w:r w:rsidRPr="0020679C">
        <w:rPr>
          <w:rFonts w:ascii="Times New Roman" w:eastAsia="Times New Roman" w:hAnsi="Times New Roman"/>
          <w:b/>
          <w:sz w:val="20"/>
          <w:szCs w:val="20"/>
          <w:lang w:val="et-EE"/>
        </w:rPr>
        <w:t>7</w:t>
      </w:r>
    </w:p>
    <w:p w:rsidR="00270230" w:rsidRPr="0020679C" w:rsidRDefault="00270230" w:rsidP="00270230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b/>
          <w:sz w:val="20"/>
          <w:szCs w:val="20"/>
          <w:lang w:val="et-EE"/>
        </w:rPr>
        <w:t>Eelnõu</w:t>
      </w:r>
    </w:p>
    <w:p w:rsidR="00667BE6" w:rsidRPr="0020679C" w:rsidRDefault="00667BE6" w:rsidP="00270230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val="et-EE"/>
        </w:rPr>
      </w:pPr>
    </w:p>
    <w:p w:rsidR="00270230" w:rsidRPr="0020679C" w:rsidRDefault="00270230" w:rsidP="002702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b/>
          <w:sz w:val="20"/>
          <w:szCs w:val="20"/>
          <w:lang w:val="et-EE"/>
        </w:rPr>
        <w:t>NARVA LINNAVALITSUS</w:t>
      </w:r>
    </w:p>
    <w:p w:rsidR="00270230" w:rsidRPr="0020679C" w:rsidRDefault="00270230" w:rsidP="0027023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b/>
          <w:sz w:val="20"/>
          <w:szCs w:val="20"/>
          <w:lang w:val="et-EE"/>
        </w:rPr>
        <w:t>KORRALDUS</w:t>
      </w:r>
    </w:p>
    <w:p w:rsidR="00667BE6" w:rsidRPr="0020679C" w:rsidRDefault="00667BE6" w:rsidP="0027023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0"/>
          <w:szCs w:val="20"/>
          <w:lang w:val="et-EE"/>
        </w:rPr>
      </w:pPr>
    </w:p>
    <w:p w:rsidR="00767242" w:rsidRPr="0020679C" w:rsidRDefault="00767242" w:rsidP="0076724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sz w:val="20"/>
          <w:szCs w:val="20"/>
          <w:lang w:val="et-EE"/>
        </w:rPr>
        <w:t xml:space="preserve">Narva </w:t>
      </w:r>
    </w:p>
    <w:p w:rsidR="00E2707B" w:rsidRPr="0020679C" w:rsidRDefault="00E2707B" w:rsidP="00E2707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Linnavalitsuse reservfondist vahendite eraldamine </w:t>
      </w:r>
    </w:p>
    <w:p w:rsidR="00E2707B" w:rsidRPr="0020679C" w:rsidRDefault="00E2707B" w:rsidP="00E2707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0"/>
          <w:szCs w:val="20"/>
          <w:lang w:val="et-EE"/>
        </w:rPr>
      </w:pPr>
    </w:p>
    <w:p w:rsidR="00D23C0C" w:rsidRPr="0020679C" w:rsidRDefault="00270230" w:rsidP="00D23C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Asjaolud ja menetluse käik.</w:t>
      </w:r>
    </w:p>
    <w:p w:rsidR="00B81F98" w:rsidRPr="00F213A1" w:rsidRDefault="003741A8" w:rsidP="00B81F98">
      <w:pPr>
        <w:spacing w:after="0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20679C">
        <w:rPr>
          <w:rFonts w:ascii="Times New Roman" w:hAnsi="Times New Roman"/>
          <w:sz w:val="20"/>
          <w:szCs w:val="20"/>
          <w:lang w:val="et-EE"/>
        </w:rPr>
        <w:t xml:space="preserve">Narva Linnavalitsuse Kultuuriosakond </w:t>
      </w:r>
      <w:r w:rsidR="007230AB" w:rsidRPr="0020679C">
        <w:rPr>
          <w:rFonts w:ascii="Times New Roman" w:hAnsi="Times New Roman"/>
          <w:sz w:val="20"/>
          <w:szCs w:val="20"/>
          <w:lang w:val="et-EE"/>
        </w:rPr>
        <w:t>esitas taotlus</w:t>
      </w:r>
      <w:r w:rsidR="00667BE6" w:rsidRPr="0020679C">
        <w:rPr>
          <w:rFonts w:ascii="Times New Roman" w:hAnsi="Times New Roman"/>
          <w:sz w:val="20"/>
          <w:szCs w:val="20"/>
          <w:lang w:val="et-EE"/>
        </w:rPr>
        <w:t>i</w:t>
      </w:r>
      <w:r w:rsidR="00C65806" w:rsidRPr="0020679C">
        <w:rPr>
          <w:rFonts w:ascii="Times New Roman" w:hAnsi="Times New Roman"/>
          <w:sz w:val="20"/>
          <w:szCs w:val="20"/>
          <w:lang w:val="et-EE"/>
        </w:rPr>
        <w:t xml:space="preserve"> rahaliste</w:t>
      </w:r>
      <w:r w:rsidR="00C65806" w:rsidRPr="0020679C">
        <w:rPr>
          <w:rFonts w:ascii="Times New Roman" w:hAnsi="Times New Roman"/>
          <w:sz w:val="20"/>
          <w:szCs w:val="20"/>
        </w:rPr>
        <w:t xml:space="preserve"> </w:t>
      </w:r>
      <w:r w:rsidR="00C65806" w:rsidRPr="0020679C">
        <w:rPr>
          <w:rFonts w:ascii="Times New Roman" w:eastAsia="Times New Roman" w:hAnsi="Times New Roman"/>
          <w:sz w:val="20"/>
          <w:szCs w:val="20"/>
          <w:lang w:val="et-EE"/>
        </w:rPr>
        <w:t>vahendite eraldamiseks linnavalitsuse reservfondist. Taotlus</w:t>
      </w:r>
      <w:r w:rsidR="004B67AA" w:rsidRPr="0020679C">
        <w:rPr>
          <w:rFonts w:ascii="Times New Roman" w:eastAsia="Times New Roman" w:hAnsi="Times New Roman"/>
          <w:sz w:val="20"/>
          <w:szCs w:val="20"/>
          <w:lang w:val="et-EE"/>
        </w:rPr>
        <w:t xml:space="preserve"> on laekunud</w:t>
      </w:r>
      <w:r w:rsidR="00C65806" w:rsidRPr="0020679C">
        <w:rPr>
          <w:rFonts w:ascii="Times New Roman" w:eastAsia="Times New Roman" w:hAnsi="Times New Roman"/>
          <w:sz w:val="20"/>
          <w:szCs w:val="20"/>
          <w:lang w:val="et-EE"/>
        </w:rPr>
        <w:t xml:space="preserve"> rahaliste vahendite eraldamiseks </w:t>
      </w:r>
      <w:r w:rsidR="00A97F9D">
        <w:rPr>
          <w:rFonts w:ascii="Times New Roman" w:eastAsia="Times New Roman" w:hAnsi="Times New Roman"/>
          <w:sz w:val="20"/>
          <w:szCs w:val="20"/>
          <w:lang w:val="et-EE"/>
        </w:rPr>
        <w:t xml:space="preserve">MTÜ-le </w:t>
      </w:r>
      <w:proofErr w:type="spellStart"/>
      <w:r w:rsidR="00A97F9D">
        <w:rPr>
          <w:rFonts w:ascii="Times New Roman" w:eastAsia="Times New Roman" w:hAnsi="Times New Roman"/>
          <w:sz w:val="20"/>
          <w:szCs w:val="20"/>
          <w:lang w:val="et-EE"/>
        </w:rPr>
        <w:t>ContempArt</w:t>
      </w:r>
      <w:proofErr w:type="spellEnd"/>
      <w:r w:rsidR="00A97F9D">
        <w:rPr>
          <w:rFonts w:ascii="Times New Roman" w:eastAsia="Times New Roman" w:hAnsi="Times New Roman"/>
          <w:sz w:val="20"/>
          <w:szCs w:val="20"/>
          <w:lang w:val="et-EE"/>
        </w:rPr>
        <w:t xml:space="preserve"> ooperi päevade korraldamiseks </w:t>
      </w:r>
      <w:r w:rsidR="006B5DEB" w:rsidRPr="0020679C">
        <w:rPr>
          <w:rFonts w:ascii="Times New Roman" w:eastAsia="Times New Roman" w:hAnsi="Times New Roman"/>
          <w:sz w:val="20"/>
          <w:szCs w:val="20"/>
          <w:lang w:val="et-EE"/>
        </w:rPr>
        <w:t xml:space="preserve">summas </w:t>
      </w:r>
      <w:r w:rsidR="00A97F9D">
        <w:rPr>
          <w:rFonts w:ascii="Times New Roman" w:eastAsia="Times New Roman" w:hAnsi="Times New Roman"/>
          <w:sz w:val="20"/>
          <w:szCs w:val="20"/>
          <w:lang w:val="et-EE"/>
        </w:rPr>
        <w:t>7 000</w:t>
      </w:r>
      <w:r w:rsidR="00BF0D9A">
        <w:rPr>
          <w:rFonts w:ascii="Times New Roman" w:eastAsia="Times New Roman" w:hAnsi="Times New Roman"/>
          <w:sz w:val="20"/>
          <w:szCs w:val="20"/>
          <w:lang w:val="et-EE"/>
        </w:rPr>
        <w:t xml:space="preserve"> </w:t>
      </w:r>
      <w:r w:rsidR="006B5DEB" w:rsidRPr="00760A11">
        <w:rPr>
          <w:rFonts w:ascii="Times New Roman" w:eastAsia="Times New Roman" w:hAnsi="Times New Roman"/>
          <w:sz w:val="20"/>
          <w:szCs w:val="20"/>
          <w:lang w:val="et-EE"/>
        </w:rPr>
        <w:t>eurot</w:t>
      </w:r>
      <w:r w:rsidR="00BF0D9A" w:rsidRPr="00A14B6A">
        <w:rPr>
          <w:rFonts w:ascii="Times New Roman" w:eastAsia="Times New Roman" w:hAnsi="Times New Roman"/>
          <w:sz w:val="20"/>
          <w:szCs w:val="20"/>
          <w:lang w:val="et-EE"/>
        </w:rPr>
        <w:t xml:space="preserve">, </w:t>
      </w:r>
      <w:r w:rsidR="00A8052B" w:rsidRPr="005E0B69">
        <w:rPr>
          <w:rFonts w:ascii="Times New Roman" w:eastAsia="Times New Roman" w:hAnsi="Times New Roman"/>
          <w:sz w:val="20"/>
          <w:szCs w:val="20"/>
          <w:lang w:val="et-EE"/>
        </w:rPr>
        <w:t xml:space="preserve">Narva Keeltelütseumile Konstantin </w:t>
      </w:r>
      <w:proofErr w:type="spellStart"/>
      <w:r w:rsidR="00A8052B" w:rsidRPr="005E0B69">
        <w:rPr>
          <w:rFonts w:ascii="Times New Roman" w:eastAsia="Times New Roman" w:hAnsi="Times New Roman"/>
          <w:sz w:val="20"/>
          <w:szCs w:val="20"/>
          <w:lang w:val="et-EE"/>
        </w:rPr>
        <w:t>Dukatši</w:t>
      </w:r>
      <w:proofErr w:type="spellEnd"/>
      <w:r w:rsidR="00A8052B" w:rsidRPr="005E0B69">
        <w:rPr>
          <w:rFonts w:ascii="Times New Roman" w:eastAsia="Times New Roman" w:hAnsi="Times New Roman"/>
          <w:sz w:val="20"/>
          <w:szCs w:val="20"/>
          <w:lang w:val="et-EE"/>
        </w:rPr>
        <w:t xml:space="preserve"> osalemise</w:t>
      </w:r>
      <w:r w:rsidR="001F0E87" w:rsidRPr="005E0B69">
        <w:rPr>
          <w:rFonts w:ascii="Times New Roman" w:eastAsia="Times New Roman" w:hAnsi="Times New Roman"/>
          <w:sz w:val="20"/>
          <w:szCs w:val="20"/>
          <w:lang w:val="et-EE"/>
        </w:rPr>
        <w:t>ks</w:t>
      </w:r>
      <w:r w:rsidR="00A8052B" w:rsidRPr="005E0B69">
        <w:rPr>
          <w:rFonts w:ascii="Times New Roman" w:eastAsia="Times New Roman" w:hAnsi="Times New Roman"/>
          <w:sz w:val="20"/>
          <w:szCs w:val="20"/>
          <w:lang w:val="et-EE"/>
        </w:rPr>
        <w:t xml:space="preserve"> treeningus Moskvas</w:t>
      </w:r>
      <w:r w:rsidR="00C23EA6" w:rsidRPr="005E0B69">
        <w:rPr>
          <w:rFonts w:ascii="Times New Roman" w:eastAsia="Times New Roman" w:hAnsi="Times New Roman"/>
          <w:sz w:val="20"/>
          <w:szCs w:val="20"/>
          <w:lang w:val="et-EE"/>
        </w:rPr>
        <w:t xml:space="preserve"> arvestades tema kõrge saavutust rahvusvahelises füüsikaolümpiaadis summas 480 eurot,</w:t>
      </w:r>
      <w:r w:rsidR="00322A51" w:rsidRPr="005E0B69">
        <w:rPr>
          <w:rFonts w:ascii="Times New Roman" w:eastAsia="Times New Roman" w:hAnsi="Times New Roman"/>
          <w:sz w:val="20"/>
          <w:szCs w:val="20"/>
          <w:lang w:val="et-EE"/>
        </w:rPr>
        <w:t xml:space="preserve"> </w:t>
      </w:r>
      <w:r w:rsidR="00B81F98">
        <w:rPr>
          <w:rFonts w:ascii="Times New Roman" w:eastAsia="Times New Roman" w:hAnsi="Times New Roman"/>
          <w:sz w:val="20"/>
          <w:szCs w:val="20"/>
          <w:lang w:val="et-EE"/>
        </w:rPr>
        <w:t xml:space="preserve">MTÜ-le </w:t>
      </w:r>
      <w:r w:rsidR="00B81F98">
        <w:rPr>
          <w:rFonts w:ascii="Times New Roman" w:eastAsia="Times New Roman" w:hAnsi="Times New Roman"/>
          <w:bCs/>
          <w:color w:val="000000"/>
          <w:sz w:val="20"/>
          <w:szCs w:val="18"/>
          <w:lang w:val="et-EE" w:eastAsia="et-EE"/>
        </w:rPr>
        <w:t xml:space="preserve">SPORDIKLUBI </w:t>
      </w:r>
      <w:r w:rsidR="00B81F98" w:rsidRPr="00B81F98">
        <w:rPr>
          <w:rFonts w:ascii="Times New Roman" w:eastAsia="Times New Roman" w:hAnsi="Times New Roman"/>
          <w:bCs/>
          <w:color w:val="000000"/>
          <w:sz w:val="20"/>
          <w:szCs w:val="18"/>
          <w:lang w:val="et-EE" w:eastAsia="et-EE"/>
        </w:rPr>
        <w:t>VIKTORIA</w:t>
      </w:r>
      <w:r w:rsidR="00B81F98">
        <w:rPr>
          <w:rFonts w:ascii="Times New Roman" w:eastAsia="Times New Roman" w:hAnsi="Times New Roman"/>
          <w:bCs/>
          <w:color w:val="000000"/>
          <w:sz w:val="20"/>
          <w:szCs w:val="18"/>
          <w:lang w:val="et-EE" w:eastAsia="et-EE"/>
        </w:rPr>
        <w:t xml:space="preserve"> kulude katteks seoses osalemisega rahvusvahelises võrkpalliturniiris Bulgaarias summas 500 eurot.</w:t>
      </w:r>
    </w:p>
    <w:p w:rsidR="00270230" w:rsidRPr="00A14B6A" w:rsidRDefault="00ED59BC" w:rsidP="00B81F98">
      <w:pPr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A14B6A">
        <w:rPr>
          <w:rFonts w:ascii="Times New Roman" w:eastAsia="Times New Roman" w:hAnsi="Times New Roman"/>
          <w:sz w:val="20"/>
          <w:szCs w:val="20"/>
          <w:lang w:val="et-EE"/>
        </w:rPr>
        <w:t xml:space="preserve">Vastavalt </w:t>
      </w:r>
      <w:r w:rsidR="003E3DAB" w:rsidRPr="00A14B6A">
        <w:rPr>
          <w:rFonts w:ascii="Times New Roman" w:eastAsia="Times New Roman" w:hAnsi="Times New Roman"/>
          <w:bCs/>
          <w:sz w:val="20"/>
          <w:szCs w:val="20"/>
          <w:lang w:val="et-EE"/>
        </w:rPr>
        <w:t>Narva</w:t>
      </w:r>
      <w:r w:rsidR="003741A8" w:rsidRPr="00A14B6A">
        <w:rPr>
          <w:rFonts w:ascii="Times New Roman" w:hAnsi="Times New Roman"/>
          <w:sz w:val="20"/>
          <w:szCs w:val="20"/>
          <w:lang w:val="et-EE"/>
        </w:rPr>
        <w:t xml:space="preserve"> Linnavalitsuse Kultuuriosakonna</w:t>
      </w:r>
      <w:r w:rsidR="002D422D" w:rsidRPr="00A14B6A">
        <w:rPr>
          <w:rFonts w:ascii="Times New Roman" w:hAnsi="Times New Roman"/>
          <w:sz w:val="20"/>
          <w:szCs w:val="20"/>
          <w:lang w:val="et-EE"/>
        </w:rPr>
        <w:t xml:space="preserve"> </w:t>
      </w:r>
      <w:r w:rsidR="00A97F9D" w:rsidRPr="00A14B6A">
        <w:rPr>
          <w:rFonts w:ascii="Times New Roman" w:hAnsi="Times New Roman"/>
          <w:sz w:val="20"/>
          <w:szCs w:val="20"/>
          <w:lang w:val="et-EE"/>
        </w:rPr>
        <w:t>25</w:t>
      </w:r>
      <w:r w:rsidR="003A461C" w:rsidRPr="00A14B6A">
        <w:rPr>
          <w:rFonts w:ascii="Times New Roman" w:hAnsi="Times New Roman"/>
          <w:sz w:val="20"/>
          <w:szCs w:val="20"/>
          <w:lang w:val="et-EE"/>
        </w:rPr>
        <w:t>.</w:t>
      </w:r>
      <w:r w:rsidR="003741A8" w:rsidRPr="00A14B6A">
        <w:rPr>
          <w:rFonts w:ascii="Times New Roman" w:eastAsia="Times New Roman" w:hAnsi="Times New Roman"/>
          <w:sz w:val="20"/>
          <w:szCs w:val="20"/>
          <w:lang w:val="et-EE"/>
        </w:rPr>
        <w:t>0</w:t>
      </w:r>
      <w:r w:rsidR="00BF0D9A" w:rsidRPr="00A14B6A">
        <w:rPr>
          <w:rFonts w:ascii="Times New Roman" w:eastAsia="Times New Roman" w:hAnsi="Times New Roman"/>
          <w:sz w:val="20"/>
          <w:szCs w:val="20"/>
          <w:lang w:val="et-EE"/>
        </w:rPr>
        <w:t>7</w:t>
      </w:r>
      <w:r w:rsidR="003741A8" w:rsidRPr="00A14B6A">
        <w:rPr>
          <w:rFonts w:ascii="Times New Roman" w:eastAsia="Times New Roman" w:hAnsi="Times New Roman"/>
          <w:sz w:val="20"/>
          <w:szCs w:val="20"/>
          <w:lang w:val="et-EE"/>
        </w:rPr>
        <w:t>.2017 taotlusele nr 3.1-8/</w:t>
      </w:r>
      <w:r w:rsidR="00A97F9D" w:rsidRPr="00A14B6A">
        <w:rPr>
          <w:rFonts w:ascii="Times New Roman" w:eastAsia="Times New Roman" w:hAnsi="Times New Roman"/>
          <w:sz w:val="20"/>
          <w:szCs w:val="20"/>
          <w:lang w:val="et-EE"/>
        </w:rPr>
        <w:t>7552</w:t>
      </w:r>
      <w:r w:rsidR="00562226" w:rsidRPr="00A14B6A">
        <w:rPr>
          <w:rFonts w:ascii="Times New Roman" w:eastAsia="Times New Roman" w:hAnsi="Times New Roman"/>
          <w:sz w:val="20"/>
          <w:szCs w:val="20"/>
          <w:lang w:val="et-EE"/>
        </w:rPr>
        <w:t>,</w:t>
      </w:r>
      <w:r w:rsidR="00A97F9D" w:rsidRPr="00A14B6A">
        <w:rPr>
          <w:rFonts w:ascii="Times New Roman" w:eastAsia="Times New Roman" w:hAnsi="Times New Roman"/>
          <w:sz w:val="20"/>
          <w:szCs w:val="20"/>
          <w:lang w:val="et-EE"/>
        </w:rPr>
        <w:t xml:space="preserve"> </w:t>
      </w:r>
      <w:r w:rsidR="00A14B6A" w:rsidRPr="00A14B6A">
        <w:rPr>
          <w:rFonts w:ascii="Times New Roman" w:eastAsia="Times New Roman" w:hAnsi="Times New Roman"/>
          <w:sz w:val="20"/>
          <w:szCs w:val="20"/>
          <w:lang w:val="et-EE"/>
        </w:rPr>
        <w:t>07</w:t>
      </w:r>
      <w:r w:rsidR="00A97F9D" w:rsidRPr="00A14B6A">
        <w:rPr>
          <w:rFonts w:ascii="Times New Roman" w:eastAsia="Times New Roman" w:hAnsi="Times New Roman"/>
          <w:sz w:val="20"/>
          <w:szCs w:val="20"/>
          <w:lang w:val="et-EE"/>
        </w:rPr>
        <w:t>.08</w:t>
      </w:r>
      <w:r w:rsidR="00A8103B" w:rsidRPr="00A14B6A">
        <w:rPr>
          <w:rFonts w:ascii="Times New Roman" w:eastAsia="Times New Roman" w:hAnsi="Times New Roman"/>
          <w:sz w:val="20"/>
          <w:szCs w:val="20"/>
          <w:lang w:val="et-EE"/>
        </w:rPr>
        <w:t>.2017 taotlusele nr 3.1-8</w:t>
      </w:r>
      <w:r w:rsidR="006B5DEB" w:rsidRPr="00A14B6A">
        <w:rPr>
          <w:rFonts w:ascii="Times New Roman" w:eastAsia="Times New Roman" w:hAnsi="Times New Roman"/>
          <w:sz w:val="20"/>
          <w:szCs w:val="20"/>
          <w:lang w:val="et-EE"/>
        </w:rPr>
        <w:t>/</w:t>
      </w:r>
      <w:r w:rsidR="00A14B6A" w:rsidRPr="00A14B6A">
        <w:rPr>
          <w:rFonts w:ascii="Times New Roman" w:eastAsia="Times New Roman" w:hAnsi="Times New Roman"/>
          <w:sz w:val="20"/>
          <w:szCs w:val="20"/>
          <w:lang w:val="et-EE"/>
        </w:rPr>
        <w:t>78</w:t>
      </w:r>
      <w:r w:rsidR="00BF0D9A" w:rsidRPr="00A14B6A">
        <w:rPr>
          <w:rFonts w:ascii="Times New Roman" w:eastAsia="Times New Roman" w:hAnsi="Times New Roman"/>
          <w:sz w:val="20"/>
          <w:szCs w:val="20"/>
          <w:lang w:val="et-EE"/>
        </w:rPr>
        <w:t>60-2</w:t>
      </w:r>
      <w:r w:rsidR="00B81F98">
        <w:rPr>
          <w:rFonts w:ascii="Times New Roman" w:eastAsia="Times New Roman" w:hAnsi="Times New Roman"/>
          <w:sz w:val="20"/>
          <w:szCs w:val="20"/>
          <w:lang w:val="et-EE"/>
        </w:rPr>
        <w:t>, 07.08.2017 taotlusele nr 3.1-8/7941</w:t>
      </w:r>
      <w:r w:rsidR="000B2421" w:rsidRPr="00A14B6A">
        <w:rPr>
          <w:rFonts w:ascii="Times New Roman" w:eastAsia="Times New Roman" w:hAnsi="Times New Roman"/>
          <w:sz w:val="20"/>
          <w:szCs w:val="20"/>
          <w:lang w:val="et-EE"/>
        </w:rPr>
        <w:t xml:space="preserve"> </w:t>
      </w:r>
      <w:r w:rsidR="00C96693" w:rsidRPr="00A14B6A">
        <w:rPr>
          <w:rFonts w:ascii="Times New Roman" w:eastAsia="Times New Roman" w:hAnsi="Times New Roman"/>
          <w:sz w:val="20"/>
          <w:szCs w:val="20"/>
          <w:lang w:val="et-EE"/>
        </w:rPr>
        <w:t>R</w:t>
      </w:r>
      <w:r w:rsidR="00270230" w:rsidRPr="00A14B6A">
        <w:rPr>
          <w:rFonts w:ascii="Times New Roman" w:eastAsia="Times New Roman" w:hAnsi="Times New Roman"/>
          <w:sz w:val="20"/>
          <w:szCs w:val="20"/>
          <w:lang w:val="et-EE"/>
        </w:rPr>
        <w:t>ahandusamet esitab Narva Linnavalitsusele k</w:t>
      </w:r>
      <w:r w:rsidR="001530F8" w:rsidRPr="00A14B6A">
        <w:rPr>
          <w:rFonts w:ascii="Times New Roman" w:eastAsia="Times New Roman" w:hAnsi="Times New Roman"/>
          <w:sz w:val="20"/>
          <w:szCs w:val="20"/>
          <w:lang w:val="et-EE"/>
        </w:rPr>
        <w:t>orralduse eelnõu</w:t>
      </w:r>
      <w:r w:rsidR="00B449DC" w:rsidRPr="00A14B6A">
        <w:rPr>
          <w:rFonts w:ascii="Times New Roman" w:eastAsia="Times New Roman" w:hAnsi="Times New Roman"/>
          <w:sz w:val="20"/>
          <w:szCs w:val="20"/>
          <w:lang w:val="et-EE"/>
        </w:rPr>
        <w:t xml:space="preserve"> </w:t>
      </w:r>
      <w:r w:rsidR="001530F8" w:rsidRPr="00A14B6A">
        <w:rPr>
          <w:rFonts w:ascii="Times New Roman" w:eastAsia="Times New Roman" w:hAnsi="Times New Roman"/>
          <w:sz w:val="20"/>
          <w:szCs w:val="20"/>
          <w:lang w:val="et-EE"/>
        </w:rPr>
        <w:t>reservfondist</w:t>
      </w:r>
      <w:r w:rsidR="00270230" w:rsidRPr="00A14B6A">
        <w:rPr>
          <w:rFonts w:ascii="Times New Roman" w:eastAsia="Times New Roman" w:hAnsi="Times New Roman"/>
          <w:sz w:val="20"/>
          <w:szCs w:val="20"/>
          <w:lang w:val="et-EE"/>
        </w:rPr>
        <w:t xml:space="preserve"> vahendite eraldamisest.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354"/>
        <w:gridCol w:w="1080"/>
        <w:gridCol w:w="1620"/>
        <w:gridCol w:w="1616"/>
      </w:tblGrid>
      <w:tr w:rsidR="00270230" w:rsidRPr="0020679C" w:rsidTr="009502E5">
        <w:trPr>
          <w:trHeight w:val="3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230" w:rsidRPr="0020679C" w:rsidRDefault="00270230" w:rsidP="00270230">
            <w:pPr>
              <w:keepNext/>
              <w:spacing w:after="0" w:line="240" w:lineRule="auto"/>
              <w:ind w:left="2029" w:hanging="2029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  <w:r w:rsidRPr="0020679C"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>NIMI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230" w:rsidRPr="0020679C" w:rsidRDefault="00270230" w:rsidP="00270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  <w:r w:rsidRPr="0020679C"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>SUMMA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230" w:rsidRPr="0020679C" w:rsidRDefault="00270230" w:rsidP="00270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  <w:r w:rsidRPr="0020679C"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 xml:space="preserve"> S h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230" w:rsidRPr="0020679C" w:rsidRDefault="00270230" w:rsidP="00270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  <w:r w:rsidRPr="0020679C"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>Tegevusala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230" w:rsidRPr="0020679C" w:rsidRDefault="00270230" w:rsidP="00270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  <w:r w:rsidRPr="0020679C"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>Artikkel</w:t>
            </w:r>
          </w:p>
        </w:tc>
      </w:tr>
      <w:tr w:rsidR="00C96693" w:rsidRPr="0020679C" w:rsidTr="001F0E87">
        <w:trPr>
          <w:trHeight w:val="96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6693" w:rsidRPr="0020679C" w:rsidRDefault="003741A8" w:rsidP="000B2421">
            <w:pPr>
              <w:pStyle w:val="western"/>
              <w:spacing w:after="0" w:line="276" w:lineRule="auto"/>
              <w:rPr>
                <w:sz w:val="20"/>
                <w:szCs w:val="20"/>
                <w:lang w:val="en-US"/>
              </w:rPr>
            </w:pPr>
            <w:r w:rsidRPr="0020679C">
              <w:rPr>
                <w:rFonts w:ascii="Times New Roman" w:hAnsi="Times New Roman"/>
                <w:sz w:val="20"/>
                <w:szCs w:val="20"/>
                <w:lang w:val="et-EE"/>
              </w:rPr>
              <w:t>Narva Linnavalitsuse Kultuuriosakond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D9A" w:rsidRDefault="00A97F9D" w:rsidP="000B24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>7 000</w:t>
            </w:r>
          </w:p>
          <w:p w:rsidR="00A97F9D" w:rsidRDefault="00A97F9D" w:rsidP="000B24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>480</w:t>
            </w:r>
          </w:p>
          <w:p w:rsidR="00B81F98" w:rsidRPr="0020679C" w:rsidRDefault="00B81F98" w:rsidP="000B24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>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5EB8" w:rsidRDefault="00A97F9D" w:rsidP="000B24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>7 000</w:t>
            </w:r>
          </w:p>
          <w:p w:rsidR="00BF0D9A" w:rsidRDefault="00A97F9D" w:rsidP="00A97F9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>480</w:t>
            </w:r>
          </w:p>
          <w:p w:rsidR="00B81F98" w:rsidRPr="0020679C" w:rsidRDefault="00B81F98" w:rsidP="00A97F9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D9A" w:rsidRPr="00A14B6A" w:rsidRDefault="00A97F9D" w:rsidP="006164A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  <w:r w:rsidRPr="00A14B6A"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>08109</w:t>
            </w:r>
          </w:p>
          <w:p w:rsidR="00A97F9D" w:rsidRDefault="00A97F9D" w:rsidP="006164A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  <w:r w:rsidRPr="00A14B6A"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>09220</w:t>
            </w:r>
          </w:p>
          <w:p w:rsidR="00B81F98" w:rsidRPr="00A14B6A" w:rsidRDefault="00B81F98" w:rsidP="006164A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>08102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5EB8" w:rsidRPr="00A14B6A" w:rsidRDefault="00BF0D9A" w:rsidP="000B24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  <w:r w:rsidRPr="00A14B6A"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>55</w:t>
            </w:r>
          </w:p>
          <w:p w:rsidR="00BF0D9A" w:rsidRDefault="00BF0D9A" w:rsidP="000B24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  <w:r w:rsidRPr="00A14B6A"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>55</w:t>
            </w:r>
          </w:p>
          <w:p w:rsidR="00B81F98" w:rsidRPr="00A14B6A" w:rsidRDefault="00B81F98" w:rsidP="000B242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>450</w:t>
            </w:r>
          </w:p>
        </w:tc>
      </w:tr>
      <w:tr w:rsidR="00461C1A" w:rsidRPr="0020679C" w:rsidTr="00314532">
        <w:trPr>
          <w:trHeight w:val="3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C1A" w:rsidRPr="0020679C" w:rsidRDefault="00461C1A" w:rsidP="005612B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t-EE"/>
              </w:rPr>
            </w:pPr>
            <w:r w:rsidRPr="0020679C"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>kokku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61C" w:rsidRPr="0020679C" w:rsidRDefault="00A97F9D" w:rsidP="00B81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 xml:space="preserve">7 </w:t>
            </w:r>
            <w:r w:rsidR="00B81F98"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>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C1A" w:rsidRPr="0020679C" w:rsidRDefault="00461C1A" w:rsidP="005E0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C1A" w:rsidRPr="0020679C" w:rsidRDefault="00461C1A" w:rsidP="005E0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C1A" w:rsidRPr="0020679C" w:rsidRDefault="00461C1A" w:rsidP="005E0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</w:p>
        </w:tc>
      </w:tr>
    </w:tbl>
    <w:p w:rsidR="00562226" w:rsidRPr="0020679C" w:rsidRDefault="00562226" w:rsidP="002702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E957E8" w:rsidRPr="0020679C" w:rsidRDefault="00270230" w:rsidP="002702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sz w:val="20"/>
          <w:szCs w:val="20"/>
          <w:lang w:val="et-EE"/>
        </w:rPr>
        <w:t xml:space="preserve">Reservfondi jääk </w:t>
      </w:r>
      <w:r w:rsidR="00BF0D9A">
        <w:rPr>
          <w:rFonts w:ascii="Times New Roman" w:eastAsia="Times New Roman" w:hAnsi="Times New Roman"/>
          <w:sz w:val="20"/>
          <w:szCs w:val="20"/>
          <w:lang w:val="et-EE"/>
        </w:rPr>
        <w:t xml:space="preserve">9 </w:t>
      </w:r>
      <w:r w:rsidR="00A97F9D">
        <w:rPr>
          <w:rFonts w:ascii="Times New Roman" w:eastAsia="Times New Roman" w:hAnsi="Times New Roman"/>
          <w:sz w:val="20"/>
          <w:szCs w:val="20"/>
          <w:lang w:val="et-EE"/>
        </w:rPr>
        <w:t>4</w:t>
      </w:r>
      <w:r w:rsidR="00BF0D9A">
        <w:rPr>
          <w:rFonts w:ascii="Times New Roman" w:eastAsia="Times New Roman" w:hAnsi="Times New Roman"/>
          <w:sz w:val="20"/>
          <w:szCs w:val="20"/>
          <w:lang w:val="et-EE"/>
        </w:rPr>
        <w:t>36</w:t>
      </w:r>
      <w:r w:rsidR="005C6F68" w:rsidRPr="0020679C">
        <w:rPr>
          <w:rFonts w:ascii="Times New Roman" w:eastAsia="Times New Roman" w:hAnsi="Times New Roman"/>
          <w:sz w:val="20"/>
          <w:szCs w:val="20"/>
          <w:lang w:val="et-EE"/>
        </w:rPr>
        <w:t xml:space="preserve"> eurot</w:t>
      </w:r>
      <w:r w:rsidRPr="0020679C">
        <w:rPr>
          <w:rFonts w:ascii="Times New Roman" w:eastAsia="Times New Roman" w:hAnsi="Times New Roman"/>
          <w:sz w:val="20"/>
          <w:szCs w:val="20"/>
          <w:lang w:val="et-EE"/>
        </w:rPr>
        <w:t xml:space="preserve"> seisuga </w:t>
      </w:r>
      <w:r w:rsidR="00A97F9D">
        <w:rPr>
          <w:rFonts w:ascii="Times New Roman" w:eastAsia="Times New Roman" w:hAnsi="Times New Roman"/>
          <w:sz w:val="20"/>
          <w:szCs w:val="20"/>
          <w:lang w:val="et-EE"/>
        </w:rPr>
        <w:t>07</w:t>
      </w:r>
      <w:r w:rsidR="00730FA4" w:rsidRPr="0020679C">
        <w:rPr>
          <w:rFonts w:ascii="Times New Roman" w:eastAsia="Times New Roman" w:hAnsi="Times New Roman"/>
          <w:sz w:val="20"/>
          <w:szCs w:val="20"/>
          <w:lang w:val="et-EE"/>
        </w:rPr>
        <w:t>.</w:t>
      </w:r>
      <w:r w:rsidR="007962A8" w:rsidRPr="0020679C">
        <w:rPr>
          <w:rFonts w:ascii="Times New Roman" w:eastAsia="Times New Roman" w:hAnsi="Times New Roman"/>
          <w:sz w:val="20"/>
          <w:szCs w:val="20"/>
          <w:lang w:val="et-EE"/>
        </w:rPr>
        <w:t>0</w:t>
      </w:r>
      <w:r w:rsidR="00A97F9D">
        <w:rPr>
          <w:rFonts w:ascii="Times New Roman" w:eastAsia="Times New Roman" w:hAnsi="Times New Roman"/>
          <w:sz w:val="20"/>
          <w:szCs w:val="20"/>
          <w:lang w:val="et-EE"/>
        </w:rPr>
        <w:t>8</w:t>
      </w:r>
      <w:r w:rsidRPr="0020679C">
        <w:rPr>
          <w:rFonts w:ascii="Times New Roman" w:eastAsia="Times New Roman" w:hAnsi="Times New Roman"/>
          <w:sz w:val="20"/>
          <w:szCs w:val="20"/>
          <w:lang w:val="et-EE"/>
        </w:rPr>
        <w:t>.201</w:t>
      </w:r>
      <w:r w:rsidR="007962A8" w:rsidRPr="0020679C">
        <w:rPr>
          <w:rFonts w:ascii="Times New Roman" w:eastAsia="Times New Roman" w:hAnsi="Times New Roman"/>
          <w:sz w:val="20"/>
          <w:szCs w:val="20"/>
          <w:lang w:val="et-EE"/>
        </w:rPr>
        <w:t>7</w:t>
      </w:r>
      <w:r w:rsidRPr="0020679C">
        <w:rPr>
          <w:rFonts w:ascii="Times New Roman" w:eastAsia="Times New Roman" w:hAnsi="Times New Roman"/>
          <w:sz w:val="20"/>
          <w:szCs w:val="20"/>
          <w:lang w:val="et-EE"/>
        </w:rPr>
        <w:t xml:space="preserve">.a. </w:t>
      </w:r>
    </w:p>
    <w:p w:rsidR="008E7FF1" w:rsidRPr="0020679C" w:rsidRDefault="008E7FF1" w:rsidP="002702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270230" w:rsidRPr="0020679C" w:rsidRDefault="00270230" w:rsidP="002702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Õiguslikud alused.</w:t>
      </w:r>
    </w:p>
    <w:p w:rsidR="00B27AC7" w:rsidRPr="0020679C" w:rsidRDefault="00270230" w:rsidP="002702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sz w:val="20"/>
          <w:szCs w:val="20"/>
          <w:lang w:val="et-EE"/>
        </w:rPr>
        <w:t>Vastavalt Kohaliku omavalitsuse üksuse finantsjuhtimise seaduse § 5 lõike 7 ning Narva Linnavolikogu 08.09.2011.a määrusega nr 8 kinnitatud “Narva linna reservfondi kasutamise korra” alusel eraldatakse rahalisi vahendeid linnavalitsuse reservfondist linnavalitsuse korraldusega.</w:t>
      </w:r>
      <w:r w:rsidR="00A52B5C" w:rsidRPr="0020679C">
        <w:rPr>
          <w:rFonts w:ascii="Times New Roman" w:eastAsia="Times New Roman" w:hAnsi="Times New Roman"/>
          <w:sz w:val="20"/>
          <w:szCs w:val="20"/>
          <w:lang w:val="et-EE"/>
        </w:rPr>
        <w:t xml:space="preserve"> </w:t>
      </w:r>
    </w:p>
    <w:p w:rsidR="00EC7C8A" w:rsidRPr="0020679C" w:rsidRDefault="00EC7C8A" w:rsidP="00EC7C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t-EE"/>
        </w:rPr>
      </w:pPr>
    </w:p>
    <w:p w:rsidR="00270230" w:rsidRPr="0020679C" w:rsidRDefault="00270230" w:rsidP="00923B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b/>
          <w:sz w:val="20"/>
          <w:szCs w:val="20"/>
          <w:lang w:val="et-EE"/>
        </w:rPr>
        <w:t>Otsus.</w:t>
      </w:r>
    </w:p>
    <w:p w:rsidR="00A14B6A" w:rsidRDefault="00562226" w:rsidP="005A12D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sz w:val="20"/>
          <w:szCs w:val="20"/>
          <w:lang w:val="et-EE"/>
        </w:rPr>
        <w:t xml:space="preserve">3.1. </w:t>
      </w:r>
      <w:r w:rsidR="00E2707B" w:rsidRPr="0020679C">
        <w:rPr>
          <w:rFonts w:ascii="Times New Roman" w:eastAsia="Times New Roman" w:hAnsi="Times New Roman"/>
          <w:sz w:val="20"/>
          <w:szCs w:val="20"/>
          <w:lang w:val="et-EE"/>
        </w:rPr>
        <w:t>Eraldada Narva Linnavalitsuse reservfondist</w:t>
      </w:r>
      <w:r w:rsidR="0035251D" w:rsidRPr="0020679C">
        <w:rPr>
          <w:rFonts w:ascii="Times New Roman" w:hAnsi="Times New Roman"/>
          <w:sz w:val="20"/>
          <w:szCs w:val="20"/>
          <w:lang w:val="et-EE"/>
        </w:rPr>
        <w:t xml:space="preserve"> Narva Linnavalitsuse Kultuuriosakonn</w:t>
      </w:r>
      <w:r w:rsidR="00605CE4">
        <w:rPr>
          <w:rFonts w:ascii="Times New Roman" w:hAnsi="Times New Roman"/>
          <w:sz w:val="20"/>
          <w:szCs w:val="20"/>
          <w:lang w:val="et-EE"/>
        </w:rPr>
        <w:t>ale</w:t>
      </w:r>
      <w:r w:rsidR="00605CE4">
        <w:rPr>
          <w:rFonts w:ascii="Times New Roman" w:hAnsi="Times New Roman"/>
          <w:b/>
          <w:sz w:val="20"/>
          <w:szCs w:val="20"/>
          <w:lang w:val="et-EE"/>
        </w:rPr>
        <w:t xml:space="preserve"> - </w:t>
      </w:r>
      <w:r w:rsidR="00B81F98">
        <w:rPr>
          <w:rFonts w:ascii="Times New Roman" w:hAnsi="Times New Roman"/>
          <w:b/>
          <w:sz w:val="20"/>
          <w:szCs w:val="20"/>
          <w:lang w:val="et-EE"/>
        </w:rPr>
        <w:t>730 eurot</w:t>
      </w:r>
      <w:r w:rsidR="00B81F98" w:rsidRPr="00B81F98">
        <w:rPr>
          <w:rFonts w:ascii="Times New Roman" w:hAnsi="Times New Roman"/>
          <w:sz w:val="20"/>
          <w:szCs w:val="20"/>
          <w:lang w:val="et-EE"/>
        </w:rPr>
        <w:t>, sh</w:t>
      </w:r>
      <w:r w:rsidR="00B81F98">
        <w:rPr>
          <w:rFonts w:ascii="Times New Roman" w:hAnsi="Times New Roman"/>
          <w:b/>
          <w:sz w:val="20"/>
          <w:szCs w:val="20"/>
          <w:lang w:val="et-EE"/>
        </w:rPr>
        <w:t xml:space="preserve"> </w:t>
      </w:r>
      <w:r w:rsidR="00A97F9D">
        <w:rPr>
          <w:rFonts w:ascii="Times New Roman" w:hAnsi="Times New Roman"/>
          <w:b/>
          <w:sz w:val="20"/>
          <w:szCs w:val="20"/>
          <w:lang w:val="et-EE"/>
        </w:rPr>
        <w:t>480</w:t>
      </w:r>
      <w:r w:rsidR="004F7E5B" w:rsidRPr="00605CE4">
        <w:rPr>
          <w:rFonts w:ascii="Times New Roman" w:hAnsi="Times New Roman"/>
          <w:b/>
          <w:sz w:val="20"/>
          <w:szCs w:val="20"/>
          <w:lang w:val="et-EE"/>
        </w:rPr>
        <w:t xml:space="preserve"> </w:t>
      </w:r>
      <w:r w:rsidR="004F7E5B" w:rsidRPr="005E0B69">
        <w:rPr>
          <w:rFonts w:ascii="Times New Roman" w:hAnsi="Times New Roman"/>
          <w:b/>
          <w:sz w:val="20"/>
          <w:szCs w:val="20"/>
          <w:lang w:val="et-EE"/>
        </w:rPr>
        <w:t>eurot</w:t>
      </w:r>
      <w:r w:rsidR="00605CE4" w:rsidRPr="005E0B69">
        <w:rPr>
          <w:rFonts w:ascii="Times New Roman" w:hAnsi="Times New Roman"/>
          <w:b/>
          <w:sz w:val="20"/>
          <w:szCs w:val="20"/>
          <w:lang w:val="et-EE"/>
        </w:rPr>
        <w:t xml:space="preserve"> </w:t>
      </w:r>
      <w:r w:rsidR="00322A51" w:rsidRPr="005E0B69">
        <w:rPr>
          <w:rFonts w:ascii="Times New Roman" w:eastAsia="Times New Roman" w:hAnsi="Times New Roman"/>
          <w:sz w:val="20"/>
          <w:szCs w:val="20"/>
          <w:lang w:val="et-EE"/>
        </w:rPr>
        <w:t xml:space="preserve">Narva Keeltelütseumile Konstantin </w:t>
      </w:r>
      <w:proofErr w:type="spellStart"/>
      <w:r w:rsidR="00322A51" w:rsidRPr="005E0B69">
        <w:rPr>
          <w:rFonts w:ascii="Times New Roman" w:eastAsia="Times New Roman" w:hAnsi="Times New Roman"/>
          <w:sz w:val="20"/>
          <w:szCs w:val="20"/>
          <w:lang w:val="et-EE"/>
        </w:rPr>
        <w:t>Dukatši</w:t>
      </w:r>
      <w:proofErr w:type="spellEnd"/>
      <w:r w:rsidR="00322A51" w:rsidRPr="005E0B69">
        <w:rPr>
          <w:rFonts w:ascii="Times New Roman" w:eastAsia="Times New Roman" w:hAnsi="Times New Roman"/>
          <w:sz w:val="20"/>
          <w:szCs w:val="20"/>
          <w:lang w:val="et-EE"/>
        </w:rPr>
        <w:t xml:space="preserve"> osalemiseks treeningus Moskvas arvestades tema kõrge saavutust rahvusvahelises füüsikaolümpiaadis</w:t>
      </w:r>
      <w:r w:rsidR="00B81F98" w:rsidRPr="005E0B69">
        <w:rPr>
          <w:rFonts w:ascii="Times New Roman" w:eastAsia="Times New Roman" w:hAnsi="Times New Roman"/>
          <w:sz w:val="20"/>
          <w:szCs w:val="20"/>
          <w:lang w:val="et-EE"/>
        </w:rPr>
        <w:t xml:space="preserve">, </w:t>
      </w:r>
      <w:r w:rsidR="00B81F98" w:rsidRPr="005E0B69">
        <w:rPr>
          <w:rFonts w:ascii="Times New Roman" w:eastAsia="Times New Roman" w:hAnsi="Times New Roman"/>
          <w:b/>
          <w:sz w:val="20"/>
          <w:szCs w:val="20"/>
          <w:lang w:val="et-EE"/>
        </w:rPr>
        <w:t>250 eurot</w:t>
      </w:r>
      <w:r w:rsidR="00B81F98" w:rsidRPr="005E0B69">
        <w:rPr>
          <w:rFonts w:ascii="Times New Roman" w:eastAsia="Times New Roman" w:hAnsi="Times New Roman"/>
          <w:sz w:val="20"/>
          <w:szCs w:val="20"/>
          <w:lang w:val="et-EE"/>
        </w:rPr>
        <w:t xml:space="preserve"> MTÜ-le </w:t>
      </w:r>
      <w:r w:rsidR="00B81F98" w:rsidRPr="005E0B69">
        <w:rPr>
          <w:rFonts w:ascii="Times New Roman" w:eastAsia="Times New Roman" w:hAnsi="Times New Roman"/>
          <w:bCs/>
          <w:color w:val="000000"/>
          <w:sz w:val="20"/>
          <w:szCs w:val="18"/>
          <w:lang w:val="et-EE" w:eastAsia="et-EE"/>
        </w:rPr>
        <w:t>SPORDIKLUBI VIKTORIA kulude katteks seoses osalemisega rahvusvahelises võrkpalliturniiris Bulgaarias</w:t>
      </w:r>
      <w:r w:rsidR="00B81F98">
        <w:rPr>
          <w:rFonts w:ascii="Times New Roman" w:eastAsia="Times New Roman" w:hAnsi="Times New Roman"/>
          <w:bCs/>
          <w:color w:val="000000"/>
          <w:sz w:val="20"/>
          <w:szCs w:val="18"/>
          <w:lang w:val="et-EE" w:eastAsia="et-EE"/>
        </w:rPr>
        <w:t>.</w:t>
      </w:r>
    </w:p>
    <w:p w:rsidR="00BF0D9A" w:rsidRPr="0020679C" w:rsidRDefault="00BF0D9A" w:rsidP="005A12D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t-EE"/>
        </w:rPr>
      </w:pPr>
      <w:r>
        <w:rPr>
          <w:rFonts w:ascii="Times New Roman" w:hAnsi="Times New Roman"/>
          <w:sz w:val="20"/>
          <w:szCs w:val="20"/>
          <w:lang w:val="et-EE"/>
        </w:rPr>
        <w:t xml:space="preserve">3.2. </w:t>
      </w:r>
      <w:r w:rsidR="00CA4426" w:rsidRPr="00605CE4">
        <w:rPr>
          <w:rFonts w:ascii="Times New Roman" w:hAnsi="Times New Roman"/>
          <w:sz w:val="20"/>
          <w:szCs w:val="20"/>
          <w:lang w:val="et-EE"/>
        </w:rPr>
        <w:t xml:space="preserve">Mitte toetada </w:t>
      </w:r>
      <w:r w:rsidR="0014109B" w:rsidRPr="00605CE4">
        <w:rPr>
          <w:rFonts w:ascii="Times New Roman" w:hAnsi="Times New Roman"/>
          <w:sz w:val="20"/>
          <w:szCs w:val="20"/>
          <w:lang w:val="et-EE"/>
        </w:rPr>
        <w:t>Narva Linnavalitsuse Kultu</w:t>
      </w:r>
      <w:bookmarkStart w:id="0" w:name="_GoBack"/>
      <w:bookmarkEnd w:id="0"/>
      <w:r w:rsidR="0014109B" w:rsidRPr="00605CE4">
        <w:rPr>
          <w:rFonts w:ascii="Times New Roman" w:hAnsi="Times New Roman"/>
          <w:sz w:val="20"/>
          <w:szCs w:val="20"/>
          <w:lang w:val="et-EE"/>
        </w:rPr>
        <w:t xml:space="preserve">uriosakonna </w:t>
      </w:r>
      <w:r w:rsidR="00CA4426" w:rsidRPr="00605CE4">
        <w:rPr>
          <w:rFonts w:ascii="Times New Roman" w:hAnsi="Times New Roman"/>
          <w:sz w:val="20"/>
          <w:szCs w:val="20"/>
          <w:lang w:val="et-EE"/>
        </w:rPr>
        <w:t>poolt esitatud taotlust</w:t>
      </w:r>
      <w:r w:rsidR="0014109B" w:rsidRPr="00605CE4">
        <w:rPr>
          <w:rFonts w:ascii="Times New Roman" w:hAnsi="Times New Roman"/>
          <w:sz w:val="20"/>
          <w:szCs w:val="20"/>
          <w:lang w:val="et-EE"/>
        </w:rPr>
        <w:t xml:space="preserve"> </w:t>
      </w:r>
      <w:r w:rsidR="00A97F9D">
        <w:rPr>
          <w:rFonts w:ascii="Times New Roman" w:eastAsia="Times New Roman" w:hAnsi="Times New Roman"/>
          <w:sz w:val="20"/>
          <w:szCs w:val="20"/>
          <w:lang w:val="et-EE"/>
        </w:rPr>
        <w:t>MTÜ</w:t>
      </w:r>
      <w:r w:rsidR="00A14B6A">
        <w:rPr>
          <w:rFonts w:ascii="Times New Roman" w:eastAsia="Times New Roman" w:hAnsi="Times New Roman"/>
          <w:sz w:val="20"/>
          <w:szCs w:val="20"/>
          <w:lang w:val="et-EE"/>
        </w:rPr>
        <w:t>-le</w:t>
      </w:r>
      <w:r w:rsidR="00A97F9D">
        <w:rPr>
          <w:rFonts w:ascii="Times New Roman" w:eastAsia="Times New Roman" w:hAnsi="Times New Roman"/>
          <w:sz w:val="20"/>
          <w:szCs w:val="20"/>
          <w:lang w:val="et-EE"/>
        </w:rPr>
        <w:t xml:space="preserve"> </w:t>
      </w:r>
      <w:proofErr w:type="spellStart"/>
      <w:r w:rsidR="00A97F9D">
        <w:rPr>
          <w:rFonts w:ascii="Times New Roman" w:eastAsia="Times New Roman" w:hAnsi="Times New Roman"/>
          <w:sz w:val="20"/>
          <w:szCs w:val="20"/>
          <w:lang w:val="et-EE"/>
        </w:rPr>
        <w:t>ContempArt</w:t>
      </w:r>
      <w:proofErr w:type="spellEnd"/>
      <w:r w:rsidR="00A97F9D">
        <w:rPr>
          <w:rFonts w:ascii="Times New Roman" w:eastAsia="Times New Roman" w:hAnsi="Times New Roman"/>
          <w:sz w:val="20"/>
          <w:szCs w:val="20"/>
          <w:lang w:val="et-EE"/>
        </w:rPr>
        <w:t xml:space="preserve"> ooperi päevade korraldamiseks</w:t>
      </w:r>
      <w:r w:rsidR="00CA4426" w:rsidRPr="00605CE4">
        <w:rPr>
          <w:rFonts w:ascii="Times New Roman" w:hAnsi="Times New Roman"/>
          <w:sz w:val="20"/>
          <w:szCs w:val="20"/>
          <w:lang w:val="et-EE"/>
        </w:rPr>
        <w:t>.</w:t>
      </w:r>
    </w:p>
    <w:p w:rsidR="00667BE6" w:rsidRPr="0020679C" w:rsidRDefault="00667BE6" w:rsidP="005A12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</w:p>
    <w:p w:rsidR="00270230" w:rsidRPr="0020679C" w:rsidRDefault="00270230" w:rsidP="005A12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      4. Rakendussätted.</w:t>
      </w:r>
    </w:p>
    <w:p w:rsidR="00270230" w:rsidRPr="0020679C" w:rsidRDefault="00270230" w:rsidP="005A1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sz w:val="20"/>
          <w:szCs w:val="20"/>
          <w:lang w:val="et-EE"/>
        </w:rPr>
        <w:t>4.1. Korraldus jõustub seadusega sätestatud korras.</w:t>
      </w:r>
    </w:p>
    <w:p w:rsidR="00270230" w:rsidRPr="0020679C" w:rsidRDefault="00270230" w:rsidP="005A12DE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sz w:val="20"/>
          <w:szCs w:val="20"/>
          <w:lang w:val="et-EE"/>
        </w:rPr>
        <w:t>4.2. Korraldust on võimalik vaidlustada Tartu Halduskohtu Jõhvi kohtumajas 30 päeva jooksul arvates korralduse teatavakstegemisest.</w:t>
      </w:r>
    </w:p>
    <w:p w:rsidR="005612B1" w:rsidRDefault="005612B1" w:rsidP="005A12DE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F213A1" w:rsidRDefault="00F213A1" w:rsidP="005A12DE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F213A1" w:rsidRPr="0020679C" w:rsidRDefault="00F213A1" w:rsidP="005A12DE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520571" w:rsidRPr="0020679C" w:rsidRDefault="00520571" w:rsidP="00270230">
      <w:pPr>
        <w:spacing w:after="120" w:line="240" w:lineRule="auto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2D1BF2" w:rsidRPr="0020679C" w:rsidRDefault="00314532" w:rsidP="002D1B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sz w:val="20"/>
          <w:szCs w:val="20"/>
          <w:lang w:val="et-EE"/>
        </w:rPr>
        <w:t>Tarmo Tammiste</w:t>
      </w:r>
      <w:r w:rsidR="002D1BF2" w:rsidRPr="0020679C">
        <w:rPr>
          <w:rFonts w:ascii="Times New Roman" w:eastAsia="Times New Roman" w:hAnsi="Times New Roman"/>
          <w:sz w:val="20"/>
          <w:szCs w:val="20"/>
          <w:lang w:val="et-EE"/>
        </w:rPr>
        <w:t xml:space="preserve"> </w:t>
      </w:r>
      <w:r w:rsidR="002D1BF2" w:rsidRPr="0020679C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    </w:t>
      </w:r>
    </w:p>
    <w:p w:rsidR="007C37B1" w:rsidRPr="0020679C" w:rsidRDefault="002D1BF2" w:rsidP="007C37B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sz w:val="20"/>
          <w:szCs w:val="20"/>
          <w:lang w:val="et-EE"/>
        </w:rPr>
        <w:t xml:space="preserve">Linnapea </w:t>
      </w:r>
      <w:r w:rsidRPr="0020679C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20679C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20679C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</w:t>
      </w:r>
      <w:r w:rsidR="004273FC" w:rsidRPr="0020679C">
        <w:rPr>
          <w:rFonts w:ascii="Times New Roman" w:eastAsia="Times New Roman" w:hAnsi="Times New Roman"/>
          <w:sz w:val="20"/>
          <w:szCs w:val="20"/>
          <w:lang w:val="et-EE"/>
        </w:rPr>
        <w:t xml:space="preserve"> </w:t>
      </w:r>
      <w:r w:rsidRPr="0020679C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                             </w:t>
      </w:r>
      <w:r w:rsidR="00C75EC4" w:rsidRPr="0020679C">
        <w:rPr>
          <w:rFonts w:ascii="Times New Roman" w:eastAsia="Times New Roman" w:hAnsi="Times New Roman"/>
          <w:sz w:val="20"/>
          <w:szCs w:val="20"/>
          <w:lang w:val="et-EE"/>
        </w:rPr>
        <w:t xml:space="preserve">    </w:t>
      </w:r>
      <w:r w:rsidRPr="0020679C">
        <w:rPr>
          <w:rFonts w:ascii="Times New Roman" w:eastAsia="Times New Roman" w:hAnsi="Times New Roman"/>
          <w:sz w:val="20"/>
          <w:szCs w:val="20"/>
          <w:lang w:val="et-EE"/>
        </w:rPr>
        <w:t xml:space="preserve"> </w:t>
      </w:r>
      <w:r w:rsidR="007C37B1" w:rsidRPr="0020679C">
        <w:rPr>
          <w:rFonts w:ascii="Times New Roman" w:eastAsia="Times New Roman" w:hAnsi="Times New Roman"/>
          <w:sz w:val="20"/>
          <w:szCs w:val="20"/>
          <w:lang w:val="et-EE"/>
        </w:rPr>
        <w:t>Ants Liimets</w:t>
      </w:r>
    </w:p>
    <w:p w:rsidR="002D1BF2" w:rsidRPr="0020679C" w:rsidRDefault="007C37B1" w:rsidP="007C37B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                                                                                                                    Linnasekretär</w:t>
      </w:r>
    </w:p>
    <w:sectPr w:rsidR="002D1BF2" w:rsidRPr="0020679C" w:rsidSect="00991E44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C5000"/>
    <w:multiLevelType w:val="multilevel"/>
    <w:tmpl w:val="9470F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74D84DFD"/>
    <w:multiLevelType w:val="hybridMultilevel"/>
    <w:tmpl w:val="653C197E"/>
    <w:lvl w:ilvl="0" w:tplc="C65421C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30"/>
    <w:rsid w:val="000030C3"/>
    <w:rsid w:val="00012D6F"/>
    <w:rsid w:val="0004322C"/>
    <w:rsid w:val="00051819"/>
    <w:rsid w:val="00067256"/>
    <w:rsid w:val="00080076"/>
    <w:rsid w:val="000829E2"/>
    <w:rsid w:val="00083127"/>
    <w:rsid w:val="0008469E"/>
    <w:rsid w:val="00090B33"/>
    <w:rsid w:val="000A2AD0"/>
    <w:rsid w:val="000A3133"/>
    <w:rsid w:val="000B2421"/>
    <w:rsid w:val="000B454F"/>
    <w:rsid w:val="000B4FA2"/>
    <w:rsid w:val="000C4584"/>
    <w:rsid w:val="000F7C01"/>
    <w:rsid w:val="001003CA"/>
    <w:rsid w:val="0010427D"/>
    <w:rsid w:val="00110F87"/>
    <w:rsid w:val="0014109B"/>
    <w:rsid w:val="001530F8"/>
    <w:rsid w:val="00163FFD"/>
    <w:rsid w:val="00177F8A"/>
    <w:rsid w:val="0018079E"/>
    <w:rsid w:val="001823EA"/>
    <w:rsid w:val="00196994"/>
    <w:rsid w:val="001A05A4"/>
    <w:rsid w:val="001A1026"/>
    <w:rsid w:val="001A3174"/>
    <w:rsid w:val="001B0907"/>
    <w:rsid w:val="001B4F51"/>
    <w:rsid w:val="001B547C"/>
    <w:rsid w:val="001B6939"/>
    <w:rsid w:val="001D0F7F"/>
    <w:rsid w:val="001F0E87"/>
    <w:rsid w:val="00201ED9"/>
    <w:rsid w:val="002036B4"/>
    <w:rsid w:val="0020679C"/>
    <w:rsid w:val="00206BCD"/>
    <w:rsid w:val="00211304"/>
    <w:rsid w:val="0021267C"/>
    <w:rsid w:val="0021357B"/>
    <w:rsid w:val="002225F0"/>
    <w:rsid w:val="00223179"/>
    <w:rsid w:val="00230780"/>
    <w:rsid w:val="002518EF"/>
    <w:rsid w:val="002539A3"/>
    <w:rsid w:val="00256E7B"/>
    <w:rsid w:val="00270230"/>
    <w:rsid w:val="00275396"/>
    <w:rsid w:val="00275EB8"/>
    <w:rsid w:val="002760B9"/>
    <w:rsid w:val="00283910"/>
    <w:rsid w:val="0029566A"/>
    <w:rsid w:val="002A3ECC"/>
    <w:rsid w:val="002B0CF5"/>
    <w:rsid w:val="002B2E29"/>
    <w:rsid w:val="002D1BF2"/>
    <w:rsid w:val="002D410B"/>
    <w:rsid w:val="002D422D"/>
    <w:rsid w:val="002E78A8"/>
    <w:rsid w:val="00305598"/>
    <w:rsid w:val="00314532"/>
    <w:rsid w:val="00322A51"/>
    <w:rsid w:val="00327E07"/>
    <w:rsid w:val="00340A4A"/>
    <w:rsid w:val="00341C28"/>
    <w:rsid w:val="0035251D"/>
    <w:rsid w:val="003551D4"/>
    <w:rsid w:val="00360CEC"/>
    <w:rsid w:val="00364DBB"/>
    <w:rsid w:val="00367BE0"/>
    <w:rsid w:val="003741A8"/>
    <w:rsid w:val="00375954"/>
    <w:rsid w:val="0039187E"/>
    <w:rsid w:val="003969D0"/>
    <w:rsid w:val="00397956"/>
    <w:rsid w:val="003A04B6"/>
    <w:rsid w:val="003A27A9"/>
    <w:rsid w:val="003A2843"/>
    <w:rsid w:val="003A2D91"/>
    <w:rsid w:val="003A461C"/>
    <w:rsid w:val="003B0E68"/>
    <w:rsid w:val="003B5FF6"/>
    <w:rsid w:val="003C57A1"/>
    <w:rsid w:val="003C60D3"/>
    <w:rsid w:val="003D4F88"/>
    <w:rsid w:val="003E1295"/>
    <w:rsid w:val="003E3DAB"/>
    <w:rsid w:val="00411A08"/>
    <w:rsid w:val="00425350"/>
    <w:rsid w:val="004273FC"/>
    <w:rsid w:val="00432D4C"/>
    <w:rsid w:val="00442355"/>
    <w:rsid w:val="0044744C"/>
    <w:rsid w:val="004524CD"/>
    <w:rsid w:val="004532B6"/>
    <w:rsid w:val="00453EBB"/>
    <w:rsid w:val="00457990"/>
    <w:rsid w:val="0046069B"/>
    <w:rsid w:val="00461C1A"/>
    <w:rsid w:val="00471099"/>
    <w:rsid w:val="00472BA7"/>
    <w:rsid w:val="00482A19"/>
    <w:rsid w:val="00485275"/>
    <w:rsid w:val="00487A62"/>
    <w:rsid w:val="004B67AA"/>
    <w:rsid w:val="004B7A36"/>
    <w:rsid w:val="004C1799"/>
    <w:rsid w:val="004D6687"/>
    <w:rsid w:val="004E5EAE"/>
    <w:rsid w:val="004F2E65"/>
    <w:rsid w:val="004F7E5B"/>
    <w:rsid w:val="00505A86"/>
    <w:rsid w:val="00507077"/>
    <w:rsid w:val="00514D42"/>
    <w:rsid w:val="00520571"/>
    <w:rsid w:val="00521DD5"/>
    <w:rsid w:val="005306F3"/>
    <w:rsid w:val="00531BD7"/>
    <w:rsid w:val="00544A13"/>
    <w:rsid w:val="0055007C"/>
    <w:rsid w:val="0055681D"/>
    <w:rsid w:val="005612B1"/>
    <w:rsid w:val="00562226"/>
    <w:rsid w:val="005855F2"/>
    <w:rsid w:val="005A0B1A"/>
    <w:rsid w:val="005A12DE"/>
    <w:rsid w:val="005C2E54"/>
    <w:rsid w:val="005C3E2F"/>
    <w:rsid w:val="005C6F68"/>
    <w:rsid w:val="005C70D0"/>
    <w:rsid w:val="005D291A"/>
    <w:rsid w:val="005D6747"/>
    <w:rsid w:val="005E0B69"/>
    <w:rsid w:val="005E0EC8"/>
    <w:rsid w:val="005E63E1"/>
    <w:rsid w:val="00601BBC"/>
    <w:rsid w:val="00602736"/>
    <w:rsid w:val="00605CE4"/>
    <w:rsid w:val="006164AC"/>
    <w:rsid w:val="00616608"/>
    <w:rsid w:val="00627B49"/>
    <w:rsid w:val="00647300"/>
    <w:rsid w:val="006500B2"/>
    <w:rsid w:val="00665B8E"/>
    <w:rsid w:val="00667BE6"/>
    <w:rsid w:val="00670F80"/>
    <w:rsid w:val="00675C44"/>
    <w:rsid w:val="0067741B"/>
    <w:rsid w:val="0068297B"/>
    <w:rsid w:val="00685E96"/>
    <w:rsid w:val="006A0124"/>
    <w:rsid w:val="006A3AB5"/>
    <w:rsid w:val="006B5DEB"/>
    <w:rsid w:val="006F14C6"/>
    <w:rsid w:val="006F65EF"/>
    <w:rsid w:val="007061F0"/>
    <w:rsid w:val="0070753F"/>
    <w:rsid w:val="0072041D"/>
    <w:rsid w:val="00721D59"/>
    <w:rsid w:val="007230AB"/>
    <w:rsid w:val="00730FA4"/>
    <w:rsid w:val="0073681F"/>
    <w:rsid w:val="007421EA"/>
    <w:rsid w:val="00746940"/>
    <w:rsid w:val="0074770D"/>
    <w:rsid w:val="00750B3F"/>
    <w:rsid w:val="00751553"/>
    <w:rsid w:val="00760A11"/>
    <w:rsid w:val="00766BE3"/>
    <w:rsid w:val="00767242"/>
    <w:rsid w:val="007675B6"/>
    <w:rsid w:val="007705EC"/>
    <w:rsid w:val="00773D52"/>
    <w:rsid w:val="00785AAB"/>
    <w:rsid w:val="00795B37"/>
    <w:rsid w:val="007962A8"/>
    <w:rsid w:val="007B4872"/>
    <w:rsid w:val="007C37B1"/>
    <w:rsid w:val="007C5612"/>
    <w:rsid w:val="007C5F3B"/>
    <w:rsid w:val="007C6386"/>
    <w:rsid w:val="007D2746"/>
    <w:rsid w:val="00804962"/>
    <w:rsid w:val="00805DDF"/>
    <w:rsid w:val="00810E56"/>
    <w:rsid w:val="0082020C"/>
    <w:rsid w:val="00835ECE"/>
    <w:rsid w:val="008403E9"/>
    <w:rsid w:val="0085051F"/>
    <w:rsid w:val="00851324"/>
    <w:rsid w:val="00856C24"/>
    <w:rsid w:val="00871FDC"/>
    <w:rsid w:val="00874F23"/>
    <w:rsid w:val="00876C64"/>
    <w:rsid w:val="008808DB"/>
    <w:rsid w:val="00881F69"/>
    <w:rsid w:val="00884535"/>
    <w:rsid w:val="0089020F"/>
    <w:rsid w:val="008933A4"/>
    <w:rsid w:val="008A0826"/>
    <w:rsid w:val="008A2AF6"/>
    <w:rsid w:val="008B03F5"/>
    <w:rsid w:val="008B0936"/>
    <w:rsid w:val="008B0FB0"/>
    <w:rsid w:val="008B1107"/>
    <w:rsid w:val="008B369E"/>
    <w:rsid w:val="008C3BF0"/>
    <w:rsid w:val="008C42D8"/>
    <w:rsid w:val="008C4798"/>
    <w:rsid w:val="008D08AB"/>
    <w:rsid w:val="008D0E51"/>
    <w:rsid w:val="008E7FF1"/>
    <w:rsid w:val="008F2A9A"/>
    <w:rsid w:val="008F707E"/>
    <w:rsid w:val="0091192B"/>
    <w:rsid w:val="0091200A"/>
    <w:rsid w:val="00923B9F"/>
    <w:rsid w:val="00937E3E"/>
    <w:rsid w:val="00941D1C"/>
    <w:rsid w:val="009447C4"/>
    <w:rsid w:val="00946C83"/>
    <w:rsid w:val="009502E5"/>
    <w:rsid w:val="00950ABA"/>
    <w:rsid w:val="009717E6"/>
    <w:rsid w:val="00977068"/>
    <w:rsid w:val="00991E44"/>
    <w:rsid w:val="00992A18"/>
    <w:rsid w:val="009A350E"/>
    <w:rsid w:val="009A36EA"/>
    <w:rsid w:val="009A73C9"/>
    <w:rsid w:val="009B187B"/>
    <w:rsid w:val="009B233B"/>
    <w:rsid w:val="009E6E10"/>
    <w:rsid w:val="00A02DE1"/>
    <w:rsid w:val="00A04217"/>
    <w:rsid w:val="00A14B6A"/>
    <w:rsid w:val="00A226CC"/>
    <w:rsid w:val="00A254C5"/>
    <w:rsid w:val="00A26913"/>
    <w:rsid w:val="00A31128"/>
    <w:rsid w:val="00A3786D"/>
    <w:rsid w:val="00A52B5C"/>
    <w:rsid w:val="00A61AFA"/>
    <w:rsid w:val="00A8052B"/>
    <w:rsid w:val="00A8103B"/>
    <w:rsid w:val="00A873B9"/>
    <w:rsid w:val="00A9676C"/>
    <w:rsid w:val="00A97F9D"/>
    <w:rsid w:val="00AA15C4"/>
    <w:rsid w:val="00AA444B"/>
    <w:rsid w:val="00AA6494"/>
    <w:rsid w:val="00AC5931"/>
    <w:rsid w:val="00AD1BF1"/>
    <w:rsid w:val="00AE117B"/>
    <w:rsid w:val="00AE13CF"/>
    <w:rsid w:val="00AE2865"/>
    <w:rsid w:val="00AF7B73"/>
    <w:rsid w:val="00B20FFE"/>
    <w:rsid w:val="00B26655"/>
    <w:rsid w:val="00B27AC7"/>
    <w:rsid w:val="00B36724"/>
    <w:rsid w:val="00B40CEA"/>
    <w:rsid w:val="00B449DC"/>
    <w:rsid w:val="00B52780"/>
    <w:rsid w:val="00B57285"/>
    <w:rsid w:val="00B62B7E"/>
    <w:rsid w:val="00B6675F"/>
    <w:rsid w:val="00B81F98"/>
    <w:rsid w:val="00B85AB5"/>
    <w:rsid w:val="00B93B45"/>
    <w:rsid w:val="00B95455"/>
    <w:rsid w:val="00BA254C"/>
    <w:rsid w:val="00BB447C"/>
    <w:rsid w:val="00BD03B1"/>
    <w:rsid w:val="00BD3F3B"/>
    <w:rsid w:val="00BE1E3A"/>
    <w:rsid w:val="00BE74DF"/>
    <w:rsid w:val="00BF0D9A"/>
    <w:rsid w:val="00BF7C8C"/>
    <w:rsid w:val="00C13E2B"/>
    <w:rsid w:val="00C23EA6"/>
    <w:rsid w:val="00C37D23"/>
    <w:rsid w:val="00C37E63"/>
    <w:rsid w:val="00C41676"/>
    <w:rsid w:val="00C41954"/>
    <w:rsid w:val="00C42213"/>
    <w:rsid w:val="00C4352E"/>
    <w:rsid w:val="00C60D46"/>
    <w:rsid w:val="00C6354C"/>
    <w:rsid w:val="00C65806"/>
    <w:rsid w:val="00C65E0A"/>
    <w:rsid w:val="00C75CA0"/>
    <w:rsid w:val="00C75EC4"/>
    <w:rsid w:val="00C86C9C"/>
    <w:rsid w:val="00C915E3"/>
    <w:rsid w:val="00C91A84"/>
    <w:rsid w:val="00C93CA2"/>
    <w:rsid w:val="00C96693"/>
    <w:rsid w:val="00CA02C8"/>
    <w:rsid w:val="00CA4426"/>
    <w:rsid w:val="00CB66DB"/>
    <w:rsid w:val="00CC05A1"/>
    <w:rsid w:val="00CC17FB"/>
    <w:rsid w:val="00CD5F01"/>
    <w:rsid w:val="00CF6B4B"/>
    <w:rsid w:val="00CF6C33"/>
    <w:rsid w:val="00CF735F"/>
    <w:rsid w:val="00D065CD"/>
    <w:rsid w:val="00D10374"/>
    <w:rsid w:val="00D1366D"/>
    <w:rsid w:val="00D13AC8"/>
    <w:rsid w:val="00D23C0C"/>
    <w:rsid w:val="00D251CB"/>
    <w:rsid w:val="00D32288"/>
    <w:rsid w:val="00D37257"/>
    <w:rsid w:val="00D42B1E"/>
    <w:rsid w:val="00D457BA"/>
    <w:rsid w:val="00D475BD"/>
    <w:rsid w:val="00D52A0B"/>
    <w:rsid w:val="00D5332B"/>
    <w:rsid w:val="00D5337A"/>
    <w:rsid w:val="00D6769E"/>
    <w:rsid w:val="00D86A63"/>
    <w:rsid w:val="00D86DC5"/>
    <w:rsid w:val="00D921DC"/>
    <w:rsid w:val="00D93C18"/>
    <w:rsid w:val="00D941EA"/>
    <w:rsid w:val="00D967B6"/>
    <w:rsid w:val="00DB0323"/>
    <w:rsid w:val="00DB1517"/>
    <w:rsid w:val="00DB5A48"/>
    <w:rsid w:val="00DB6C8B"/>
    <w:rsid w:val="00DC02A9"/>
    <w:rsid w:val="00DD47F9"/>
    <w:rsid w:val="00DF51E6"/>
    <w:rsid w:val="00DF759C"/>
    <w:rsid w:val="00E04E32"/>
    <w:rsid w:val="00E168FB"/>
    <w:rsid w:val="00E17A97"/>
    <w:rsid w:val="00E24A31"/>
    <w:rsid w:val="00E24B04"/>
    <w:rsid w:val="00E2707B"/>
    <w:rsid w:val="00E27130"/>
    <w:rsid w:val="00E321C3"/>
    <w:rsid w:val="00E34174"/>
    <w:rsid w:val="00E4537F"/>
    <w:rsid w:val="00E4668E"/>
    <w:rsid w:val="00E530D6"/>
    <w:rsid w:val="00E534DC"/>
    <w:rsid w:val="00E60985"/>
    <w:rsid w:val="00E640BC"/>
    <w:rsid w:val="00E72198"/>
    <w:rsid w:val="00E86E64"/>
    <w:rsid w:val="00E92EB6"/>
    <w:rsid w:val="00E92F36"/>
    <w:rsid w:val="00E957E8"/>
    <w:rsid w:val="00EA79E8"/>
    <w:rsid w:val="00EB0039"/>
    <w:rsid w:val="00EC7C8A"/>
    <w:rsid w:val="00ED59BC"/>
    <w:rsid w:val="00EE1DFE"/>
    <w:rsid w:val="00F053E8"/>
    <w:rsid w:val="00F1760D"/>
    <w:rsid w:val="00F213A1"/>
    <w:rsid w:val="00F526DC"/>
    <w:rsid w:val="00F659E8"/>
    <w:rsid w:val="00F65B7D"/>
    <w:rsid w:val="00F70234"/>
    <w:rsid w:val="00F84426"/>
    <w:rsid w:val="00F84BA0"/>
    <w:rsid w:val="00F8645B"/>
    <w:rsid w:val="00F91460"/>
    <w:rsid w:val="00F92AB7"/>
    <w:rsid w:val="00F92B93"/>
    <w:rsid w:val="00FA4C49"/>
    <w:rsid w:val="00FB4A8C"/>
    <w:rsid w:val="00FD1AB2"/>
    <w:rsid w:val="00FE0B15"/>
    <w:rsid w:val="00F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23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60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C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0B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6069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semiHidden/>
    <w:rsid w:val="006500B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461C1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western">
    <w:name w:val="western"/>
    <w:basedOn w:val="Normal"/>
    <w:rsid w:val="003741A8"/>
    <w:pPr>
      <w:spacing w:before="100" w:beforeAutospacing="1" w:after="119" w:line="240" w:lineRule="auto"/>
    </w:pPr>
    <w:rPr>
      <w:rFonts w:eastAsia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23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60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C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0B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6069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semiHidden/>
    <w:rsid w:val="006500B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461C1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western">
    <w:name w:val="western"/>
    <w:basedOn w:val="Normal"/>
    <w:rsid w:val="003741A8"/>
    <w:pPr>
      <w:spacing w:before="100" w:beforeAutospacing="1" w:after="119" w:line="240" w:lineRule="auto"/>
    </w:pPr>
    <w:rPr>
      <w:rFonts w:eastAsia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5DA1D-D1B0-4BF7-B711-E8449DA8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LILIA</cp:lastModifiedBy>
  <cp:revision>3</cp:revision>
  <cp:lastPrinted>2017-08-09T07:37:00Z</cp:lastPrinted>
  <dcterms:created xsi:type="dcterms:W3CDTF">2017-08-09T07:54:00Z</dcterms:created>
  <dcterms:modified xsi:type="dcterms:W3CDTF">2017-08-09T07:55:00Z</dcterms:modified>
</cp:coreProperties>
</file>